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58AA" w14:textId="5ACFE22B" w:rsidR="006D7330" w:rsidRPr="00070C9C" w:rsidRDefault="006D7330" w:rsidP="00AC2632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</w:t>
      </w:r>
      <w:r w:rsidR="00480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немецкому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языку </w:t>
      </w:r>
      <w:r w:rsidR="00480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14:paraId="5F2B57A9" w14:textId="77777777"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14:paraId="072D6415" w14:textId="77777777" w:rsidTr="009735C3">
        <w:tc>
          <w:tcPr>
            <w:tcW w:w="3114" w:type="dxa"/>
          </w:tcPr>
          <w:p w14:paraId="1CCEC96F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14:paraId="44127566" w14:textId="77777777"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132EAE3D" w14:textId="2111B525" w:rsid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7256FBCB" w14:textId="77777777" w:rsidR="00AC2632" w:rsidRPr="00AC2632" w:rsidRDefault="00AC2632" w:rsidP="00AC2632">
            <w:pPr>
              <w:pStyle w:val="a4"/>
              <w:numPr>
                <w:ilvl w:val="0"/>
                <w:numId w:val="1"/>
              </w:numPr>
              <w:ind w:left="567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26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образования (Протокол заседания от 28 апреля 2016 г. № 2/16-з)</w:t>
            </w:r>
          </w:p>
          <w:p w14:paraId="07436197" w14:textId="62BC4DD5" w:rsid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авторская программа: </w:t>
            </w:r>
            <w:r w:rsidR="0048092B" w:rsidRPr="0048092B">
              <w:rPr>
                <w:bCs/>
                <w:szCs w:val="28"/>
              </w:rPr>
              <w:t>Немецкий язык. Второй иностранный язык»,</w:t>
            </w:r>
            <w:r w:rsidR="0048092B">
              <w:rPr>
                <w:bCs/>
                <w:szCs w:val="28"/>
              </w:rPr>
              <w:t xml:space="preserve"> </w:t>
            </w:r>
            <w:r w:rsidR="0048092B" w:rsidRPr="0048092B">
              <w:rPr>
                <w:bCs/>
                <w:szCs w:val="28"/>
              </w:rPr>
              <w:t xml:space="preserve">учебник для общеобразовательных организаций – М.: Просвещение: </w:t>
            </w:r>
            <w:proofErr w:type="spellStart"/>
            <w:r w:rsidR="0048092B" w:rsidRPr="0048092B">
              <w:rPr>
                <w:bCs/>
                <w:szCs w:val="28"/>
              </w:rPr>
              <w:t>Cornelsen</w:t>
            </w:r>
            <w:proofErr w:type="spellEnd"/>
            <w:r w:rsidR="0048092B" w:rsidRPr="0048092B">
              <w:rPr>
                <w:bCs/>
                <w:szCs w:val="28"/>
              </w:rPr>
              <w:t>, 2019. (Горизонты).</w:t>
            </w:r>
            <w:r>
              <w:t xml:space="preserve">— </w:t>
            </w:r>
            <w:r w:rsidR="0048092B">
              <w:t>10</w:t>
            </w:r>
            <w:r>
              <w:t>-е изд.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</w:t>
            </w:r>
            <w:r w:rsidR="0048092B">
              <w:t>20</w:t>
            </w:r>
            <w:r>
              <w:t>. — 8</w:t>
            </w:r>
            <w:r w:rsidR="0048092B">
              <w:t>5</w:t>
            </w:r>
            <w:r>
              <w:t xml:space="preserve"> с</w:t>
            </w:r>
          </w:p>
          <w:p w14:paraId="3F03930E" w14:textId="77777777"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14:paraId="58AFCDB9" w14:textId="77777777" w:rsidTr="009735C3">
        <w:tc>
          <w:tcPr>
            <w:tcW w:w="3114" w:type="dxa"/>
          </w:tcPr>
          <w:p w14:paraId="73652948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14:paraId="0AED9D14" w14:textId="71213B67" w:rsidR="006D7330" w:rsidRPr="006D7330" w:rsidRDefault="0048092B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34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ч из расчета 34 учебные недели в 2020-21 учебном году</w:t>
            </w:r>
          </w:p>
        </w:tc>
      </w:tr>
      <w:tr w:rsidR="006D7330" w:rsidRPr="006D7330" w14:paraId="2D356F57" w14:textId="77777777" w:rsidTr="009735C3">
        <w:tc>
          <w:tcPr>
            <w:tcW w:w="3114" w:type="dxa"/>
          </w:tcPr>
          <w:p w14:paraId="6B741AA8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14:paraId="196D870D" w14:textId="4B1F89C9"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t>УМК «</w:t>
            </w:r>
            <w:r w:rsidR="0048092B">
              <w:t>Немецкий язык</w:t>
            </w:r>
            <w:proofErr w:type="gramStart"/>
            <w:r w:rsidR="0048092B">
              <w:t xml:space="preserve"> .</w:t>
            </w:r>
            <w:proofErr w:type="gramEnd"/>
            <w:r w:rsidR="0048092B">
              <w:t xml:space="preserve"> Горизонты</w:t>
            </w:r>
            <w:r>
              <w:t xml:space="preserve">» для 5 класса / </w:t>
            </w:r>
            <w:r w:rsidR="0048092B" w:rsidRPr="0048092B">
              <w:t xml:space="preserve">М.М. Аверин, Ф. Джин «Немецкий язык. Второй иностранный </w:t>
            </w:r>
            <w:proofErr w:type="spellStart"/>
            <w:r w:rsidR="0048092B" w:rsidRPr="0048092B">
              <w:t>язык»</w:t>
            </w:r>
            <w:proofErr w:type="gramStart"/>
            <w:r w:rsidR="0048092B" w:rsidRPr="0048092B">
              <w:t>,у</w:t>
            </w:r>
            <w:proofErr w:type="gramEnd"/>
            <w:r w:rsidR="0048092B" w:rsidRPr="0048092B">
              <w:t>чебник</w:t>
            </w:r>
            <w:proofErr w:type="spellEnd"/>
            <w:r w:rsidR="0048092B" w:rsidRPr="0048092B">
              <w:t xml:space="preserve"> для общеобразовательных организаций – М.: Просвещение: </w:t>
            </w:r>
            <w:proofErr w:type="spellStart"/>
            <w:r w:rsidR="0048092B" w:rsidRPr="0048092B">
              <w:t>Cornelsen</w:t>
            </w:r>
            <w:proofErr w:type="spellEnd"/>
            <w:r w:rsidR="0048092B" w:rsidRPr="0048092B">
              <w:t>, 2019. (Горизонты). В состав УМК входит также рабочая тетрадь, книга для учителя</w:t>
            </w:r>
            <w:r w:rsidR="0048092B">
              <w:t xml:space="preserve">,  </w:t>
            </w:r>
            <w:proofErr w:type="spellStart"/>
            <w:r w:rsidRPr="004F5B3C">
              <w:rPr>
                <w:szCs w:val="28"/>
              </w:rPr>
              <w:t>аудиоприложения</w:t>
            </w:r>
            <w:proofErr w:type="spellEnd"/>
            <w:r w:rsidRPr="004F5B3C">
              <w:rPr>
                <w:szCs w:val="28"/>
              </w:rPr>
              <w:t xml:space="preserve"> (</w:t>
            </w:r>
            <w:r w:rsidRPr="004F5B3C">
              <w:rPr>
                <w:szCs w:val="28"/>
                <w:lang w:val="en-US"/>
              </w:rPr>
              <w:t>CDMP</w:t>
            </w:r>
            <w:r w:rsidRPr="004F5B3C">
              <w:rPr>
                <w:szCs w:val="28"/>
              </w:rPr>
              <w:t>3).</w:t>
            </w:r>
          </w:p>
          <w:p w14:paraId="19E2CF3F" w14:textId="77777777"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14:paraId="6183D960" w14:textId="77777777" w:rsidTr="009735C3">
        <w:tc>
          <w:tcPr>
            <w:tcW w:w="3114" w:type="dxa"/>
          </w:tcPr>
          <w:p w14:paraId="75FD3312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14:paraId="0D9D2AE9" w14:textId="7F20390D" w:rsidR="006D7330" w:rsidRPr="006D7330" w:rsidRDefault="00DE566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базовый</w:t>
            </w:r>
            <w:bookmarkStart w:id="0" w:name="_GoBack"/>
            <w:bookmarkEnd w:id="0"/>
          </w:p>
        </w:tc>
      </w:tr>
    </w:tbl>
    <w:p w14:paraId="1A372293" w14:textId="77777777" w:rsidR="00F247B5" w:rsidRPr="006D7330" w:rsidRDefault="00DE5660">
      <w:pPr>
        <w:rPr>
          <w:sz w:val="28"/>
          <w:szCs w:val="28"/>
        </w:rPr>
      </w:pPr>
    </w:p>
    <w:p w14:paraId="50362E0E" w14:textId="77777777"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733078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2A7F07"/>
    <w:rsid w:val="0048092B"/>
    <w:rsid w:val="0060027F"/>
    <w:rsid w:val="006D7330"/>
    <w:rsid w:val="00AC2632"/>
    <w:rsid w:val="00B53929"/>
    <w:rsid w:val="00D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0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2021-05-07T07:37:00Z</dcterms:created>
  <dcterms:modified xsi:type="dcterms:W3CDTF">2021-05-13T18:17:00Z</dcterms:modified>
</cp:coreProperties>
</file>