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9" w:rsidRPr="002C081C" w:rsidRDefault="002C081C" w:rsidP="002C081C">
      <w:pPr>
        <w:jc w:val="center"/>
        <w:rPr>
          <w:b/>
          <w:color w:val="0000CC"/>
          <w:sz w:val="28"/>
        </w:rPr>
      </w:pPr>
      <w:r w:rsidRPr="002C081C">
        <w:rPr>
          <w:b/>
          <w:color w:val="0000CC"/>
          <w:sz w:val="28"/>
        </w:rPr>
        <w:t xml:space="preserve">Итоговый протокол 2 тура командной </w:t>
      </w:r>
      <w:r w:rsidRPr="002C081C">
        <w:rPr>
          <w:b/>
          <w:color w:val="0000CC"/>
          <w:sz w:val="28"/>
          <w:lang w:val="en-US"/>
        </w:rPr>
        <w:t>On</w:t>
      </w:r>
      <w:r w:rsidRPr="002C081C">
        <w:rPr>
          <w:b/>
          <w:color w:val="0000CC"/>
          <w:sz w:val="28"/>
        </w:rPr>
        <w:t>-</w:t>
      </w:r>
      <w:r w:rsidRPr="002C081C">
        <w:rPr>
          <w:b/>
          <w:color w:val="0000CC"/>
          <w:sz w:val="28"/>
          <w:lang w:val="en-US"/>
        </w:rPr>
        <w:t>line</w:t>
      </w:r>
      <w:r w:rsidRPr="002C081C">
        <w:rPr>
          <w:b/>
          <w:color w:val="0000CC"/>
          <w:sz w:val="28"/>
        </w:rPr>
        <w:t xml:space="preserve"> игры «Ты, я и информатика»</w:t>
      </w:r>
      <w:r>
        <w:rPr>
          <w:b/>
          <w:color w:val="0000CC"/>
          <w:sz w:val="28"/>
        </w:rPr>
        <w:t xml:space="preserve"> 2018-19 учебный год</w:t>
      </w:r>
    </w:p>
    <w:tbl>
      <w:tblPr>
        <w:tblW w:w="154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960"/>
        <w:gridCol w:w="1928"/>
        <w:gridCol w:w="180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70"/>
        <w:gridCol w:w="670"/>
        <w:gridCol w:w="1600"/>
        <w:gridCol w:w="1352"/>
      </w:tblGrid>
      <w:tr w:rsidR="002C081C" w:rsidRPr="002C081C" w:rsidTr="002C081C">
        <w:trPr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Команда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Класс</w:t>
            </w:r>
          </w:p>
        </w:tc>
        <w:tc>
          <w:tcPr>
            <w:tcW w:w="192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ОУ</w:t>
            </w:r>
          </w:p>
        </w:tc>
        <w:tc>
          <w:tcPr>
            <w:tcW w:w="1809" w:type="dxa"/>
            <w:shd w:val="clear" w:color="auto" w:fill="auto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Руководитель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№6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№11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Результат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Чемпионы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им. Е. Родионова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Полушкина Т.Б.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победитель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Огурцы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Миринда</w:t>
            </w:r>
            <w:proofErr w:type="spellEnd"/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Экстремалы</w:t>
            </w:r>
            <w:proofErr w:type="spellEnd"/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имени А.Л. Кекина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6B6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марченко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Юные армейцы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585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Повелители игры!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Семибратовсая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 С.Ю., Суханова Е.К.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Капуста$$$</w:t>
            </w:r>
            <w:proofErr w:type="spellEnd"/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63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Юмора 2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Р.,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Самарченко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Шальные огурчики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Вакирята</w:t>
            </w:r>
            <w:proofErr w:type="spellEnd"/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6B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6B6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</w:t>
            </w: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рченко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BACRaza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VaerPoN</w:t>
            </w:r>
            <w:proofErr w:type="spellEnd"/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Умники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Победа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Юные информатики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Единорожки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5"В"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6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0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FFFF0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Геймеры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победитель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Тачпадики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Ракета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Крокодилы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Инфознайки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645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ОГОНЬ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БражниковаМ.Р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Пивоваров М.В.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Грозные колобки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Экстрималы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Kinder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Единороги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Мялкина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loPers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Хештегсуперзвезды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Хомячки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HIGA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ROSTOV FOOTBALL</w:t>
            </w:r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Цифровчики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Хмельниковская МОУ СОШ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Топчик</w:t>
            </w:r>
            <w:proofErr w:type="spellEnd"/>
          </w:p>
        </w:tc>
        <w:tc>
          <w:tcPr>
            <w:tcW w:w="96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809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Басаева С.А.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00B0F0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00B0F0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Акулы из IKEA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победитель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Хакеры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Топчий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Касперенок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57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Крепкий орешек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 С. Ю., Суханова Е. К.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Особо опасные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МОУ Хмельниковская </w:t>
            </w: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Форт-Боярд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585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Амкал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Манилова С.Ю.,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Сухановна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Е.К.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Good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people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Борисоглебская СОШ №1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Ахапкин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призер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Компьютерные волки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КасПерские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 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ДинозавРРР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Мистер Касперский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АА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Адьцгеймеры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 гимназии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Очкарики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585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Экстремалы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 С.</w:t>
            </w:r>
            <w:proofErr w:type="gram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Суханова Е.К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Fortnite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МЭответ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Мой ответ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ВИНКС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Великие Информатики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63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Экстремалы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Семибратовская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Манилова С.</w:t>
            </w:r>
            <w:proofErr w:type="gram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Суханова Е.К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Гнолы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курасаны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Шурскольская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 А.С.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Сердца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Хакеры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Хахламон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Охламон</w:t>
            </w:r>
            <w:proofErr w:type="gram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Молния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Гимназисты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РУССКИЙ!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Фигурки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Кабина Т. Р.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Супчик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Ишненская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Топчий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гимназия им. </w:t>
            </w: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А.Л.Кекина</w:t>
            </w:r>
            <w:proofErr w:type="spellEnd"/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М.В.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  <w:tr w:rsidR="002C081C" w:rsidRPr="002C081C" w:rsidTr="002C081C">
        <w:trPr>
          <w:trHeight w:val="300"/>
        </w:trPr>
        <w:tc>
          <w:tcPr>
            <w:tcW w:w="1433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Фиксики</w:t>
            </w:r>
            <w:proofErr w:type="spellEnd"/>
          </w:p>
        </w:tc>
        <w:tc>
          <w:tcPr>
            <w:tcW w:w="96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МОУ Хмельниковская СОШ</w:t>
            </w:r>
          </w:p>
        </w:tc>
        <w:tc>
          <w:tcPr>
            <w:tcW w:w="1809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Строителев</w:t>
            </w:r>
            <w:proofErr w:type="spellEnd"/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D8D8D8"/>
            <w:hideMark/>
          </w:tcPr>
          <w:p w:rsidR="002C081C" w:rsidRPr="002C081C" w:rsidRDefault="002C081C" w:rsidP="002C0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2C081C">
              <w:rPr>
                <w:rFonts w:ascii="Arial" w:eastAsia="Times New Roman" w:hAnsi="Arial" w:cs="Arial"/>
                <w:b/>
                <w:bCs/>
                <w:color w:val="0000C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shd w:val="clear" w:color="000000" w:fill="D8D8D8"/>
            <w:noWrap/>
            <w:hideMark/>
          </w:tcPr>
          <w:p w:rsidR="002C081C" w:rsidRPr="002C081C" w:rsidRDefault="002C081C" w:rsidP="002C08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</w:pPr>
            <w:r w:rsidRPr="002C081C">
              <w:rPr>
                <w:rFonts w:ascii="Calibri" w:eastAsia="Times New Roman" w:hAnsi="Calibri" w:cs="Calibri"/>
                <w:b/>
                <w:bCs/>
                <w:color w:val="0000CC"/>
                <w:lang w:eastAsia="ru-RU"/>
              </w:rPr>
              <w:t> </w:t>
            </w:r>
          </w:p>
        </w:tc>
      </w:tr>
    </w:tbl>
    <w:p w:rsidR="002C081C" w:rsidRDefault="002C081C"/>
    <w:p w:rsidR="006B6960" w:rsidRDefault="006B6960">
      <w:pPr>
        <w:rPr>
          <w:b/>
          <w:color w:val="0000CC"/>
          <w:sz w:val="28"/>
        </w:rPr>
      </w:pPr>
    </w:p>
    <w:p w:rsidR="006B6960" w:rsidRDefault="006B6960">
      <w:pPr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</w:t>
      </w:r>
    </w:p>
    <w:p w:rsidR="006B6960" w:rsidRDefault="006B6960"/>
    <w:sectPr w:rsidR="006B6960" w:rsidSect="002C08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81C"/>
    <w:rsid w:val="002C081C"/>
    <w:rsid w:val="006B6960"/>
    <w:rsid w:val="009E7E29"/>
    <w:rsid w:val="00FC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2</cp:revision>
  <dcterms:created xsi:type="dcterms:W3CDTF">2018-12-23T13:26:00Z</dcterms:created>
  <dcterms:modified xsi:type="dcterms:W3CDTF">2018-12-23T13:26:00Z</dcterms:modified>
</cp:coreProperties>
</file>